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BCEA" w14:textId="77777777" w:rsidR="00560534" w:rsidRDefault="000F742F" w:rsidP="00CD71C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7CDB24DC" w14:textId="77777777" w:rsidR="004B1512" w:rsidRDefault="004B1512" w:rsidP="00CD71C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4B1512">
        <w:rPr>
          <w:rFonts w:ascii="Arial" w:hAnsi="Arial" w:cs="Arial"/>
          <w:b/>
          <w:bCs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7E22138A" w14:textId="77777777" w:rsidR="00CD71C5" w:rsidRPr="004B1512" w:rsidRDefault="00CD71C5" w:rsidP="00CD71C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C548CA4" w14:textId="77777777" w:rsidR="00CD71C5" w:rsidRDefault="004B1512" w:rsidP="00CD71C5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B1512">
        <w:rPr>
          <w:rFonts w:ascii="Arial" w:hAnsi="Arial" w:cs="Arial"/>
          <w:b/>
          <w:bCs/>
          <w:sz w:val="24"/>
          <w:szCs w:val="24"/>
        </w:rPr>
        <w:t>Title</w:t>
      </w:r>
      <w:r w:rsidRPr="004B1512">
        <w:rPr>
          <w:rFonts w:ascii="Arial" w:hAnsi="Arial" w:cs="Arial"/>
          <w:b/>
          <w:bCs/>
        </w:rPr>
        <w:t>:</w:t>
      </w:r>
      <w:r w:rsidRPr="004B1512">
        <w:rPr>
          <w:rFonts w:ascii="Arial" w:hAnsi="Arial" w:cs="Arial"/>
          <w:i/>
          <w:iCs/>
        </w:rPr>
        <w:t xml:space="preserve"> </w:t>
      </w:r>
      <w:r w:rsidRPr="00121748">
        <w:rPr>
          <w:rFonts w:ascii="Arial" w:hAnsi="Arial" w:cs="Arial"/>
          <w:b/>
          <w:bCs/>
          <w:i/>
          <w:iCs/>
        </w:rPr>
        <w:t xml:space="preserve">Voting result </w:t>
      </w:r>
      <w:bookmarkStart w:id="0" w:name="_Hlk187153222"/>
      <w:r w:rsidRPr="00121748">
        <w:rPr>
          <w:rFonts w:ascii="Arial" w:hAnsi="Arial" w:cs="Arial"/>
          <w:b/>
          <w:bCs/>
          <w:i/>
          <w:iCs/>
        </w:rPr>
        <w:t xml:space="preserve">on document </w:t>
      </w:r>
      <w:bookmarkStart w:id="1" w:name="_Hlk187416516"/>
      <w:bookmarkStart w:id="2" w:name="_Hlk187153264"/>
      <w:bookmarkStart w:id="3" w:name="_Hlk175752572"/>
      <w:proofErr w:type="spellStart"/>
      <w:r w:rsidR="000253F9">
        <w:rPr>
          <w:rFonts w:ascii="Arial" w:hAnsi="Arial" w:cs="Arial"/>
          <w:b/>
          <w:bCs/>
          <w:i/>
          <w:iCs/>
        </w:rPr>
        <w:t>ExMC</w:t>
      </w:r>
      <w:proofErr w:type="spellEnd"/>
      <w:r w:rsidR="000253F9">
        <w:rPr>
          <w:rFonts w:ascii="Arial" w:hAnsi="Arial" w:cs="Arial"/>
          <w:b/>
          <w:bCs/>
          <w:i/>
          <w:iCs/>
        </w:rPr>
        <w:t>/212</w:t>
      </w:r>
      <w:r w:rsidR="00912EBF">
        <w:rPr>
          <w:rFonts w:ascii="Arial" w:hAnsi="Arial" w:cs="Arial"/>
          <w:b/>
          <w:bCs/>
          <w:i/>
          <w:iCs/>
        </w:rPr>
        <w:t>4</w:t>
      </w:r>
      <w:r w:rsidR="000253F9">
        <w:rPr>
          <w:rFonts w:ascii="Arial" w:hAnsi="Arial" w:cs="Arial"/>
          <w:b/>
          <w:bCs/>
          <w:i/>
          <w:iCs/>
        </w:rPr>
        <w:t xml:space="preserve">/DV </w:t>
      </w:r>
      <w:bookmarkEnd w:id="0"/>
      <w:r w:rsidR="00912EBF" w:rsidRPr="00912EBF">
        <w:rPr>
          <w:rFonts w:ascii="Arial" w:hAnsi="Arial" w:cs="Arial"/>
          <w:b/>
          <w:bCs/>
          <w:i/>
          <w:iCs/>
        </w:rPr>
        <w:t>Assessment Report for the Assessment of Nemko Group AS, NO, to become an Accepted Ex Certification Body (</w:t>
      </w:r>
      <w:proofErr w:type="spellStart"/>
      <w:r w:rsidR="00912EBF" w:rsidRPr="00912EBF">
        <w:rPr>
          <w:rFonts w:ascii="Arial" w:hAnsi="Arial" w:cs="Arial"/>
          <w:b/>
          <w:bCs/>
          <w:i/>
          <w:iCs/>
        </w:rPr>
        <w:t>ExCB</w:t>
      </w:r>
      <w:proofErr w:type="spellEnd"/>
      <w:r w:rsidR="00912EBF" w:rsidRPr="00912EBF">
        <w:rPr>
          <w:rFonts w:ascii="Arial" w:hAnsi="Arial" w:cs="Arial"/>
          <w:b/>
          <w:bCs/>
          <w:i/>
          <w:iCs/>
        </w:rPr>
        <w:t>) in the IECEx Equipment Scheme, IECEx 02</w:t>
      </w:r>
      <w:bookmarkEnd w:id="1"/>
      <w:r w:rsidR="00912EBF" w:rsidRPr="00912EBF">
        <w:rPr>
          <w:rFonts w:ascii="Arial" w:hAnsi="Arial" w:cs="Arial"/>
          <w:b/>
          <w:bCs/>
          <w:i/>
          <w:iCs/>
        </w:rPr>
        <w:t>.</w:t>
      </w:r>
    </w:p>
    <w:bookmarkEnd w:id="2"/>
    <w:p w14:paraId="52A464FD" w14:textId="77777777" w:rsidR="000253F9" w:rsidRPr="004B1512" w:rsidRDefault="000253F9" w:rsidP="00CD71C5">
      <w:pPr>
        <w:spacing w:after="0" w:line="240" w:lineRule="auto"/>
        <w:rPr>
          <w:rFonts w:ascii="Arial" w:hAnsi="Arial" w:cs="Arial"/>
          <w:i/>
          <w:iCs/>
        </w:rPr>
      </w:pPr>
    </w:p>
    <w:bookmarkEnd w:id="3"/>
    <w:p w14:paraId="07C33008" w14:textId="77777777" w:rsidR="004B1512" w:rsidRDefault="004B1512" w:rsidP="00CD71C5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B1512">
        <w:rPr>
          <w:rFonts w:ascii="Arial" w:hAnsi="Arial" w:cs="Arial"/>
          <w:b/>
          <w:bCs/>
          <w:i/>
          <w:iCs/>
        </w:rPr>
        <w:t xml:space="preserve">Circulated to: IECEx Management Committee, </w:t>
      </w:r>
      <w:proofErr w:type="spellStart"/>
      <w:r w:rsidRPr="004B1512">
        <w:rPr>
          <w:rFonts w:ascii="Arial" w:hAnsi="Arial" w:cs="Arial"/>
          <w:b/>
          <w:bCs/>
          <w:i/>
          <w:iCs/>
        </w:rPr>
        <w:t>ExMC</w:t>
      </w:r>
      <w:proofErr w:type="spellEnd"/>
      <w:r w:rsidRPr="004B1512">
        <w:rPr>
          <w:rFonts w:ascii="Arial" w:hAnsi="Arial" w:cs="Arial"/>
          <w:b/>
          <w:bCs/>
          <w:i/>
          <w:iCs/>
        </w:rPr>
        <w:t xml:space="preserve"> </w:t>
      </w:r>
    </w:p>
    <w:p w14:paraId="66164885" w14:textId="77777777" w:rsidR="00CD71C5" w:rsidRPr="004B1512" w:rsidRDefault="00CD71C5" w:rsidP="00CD71C5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7FE8F732" w14:textId="77777777" w:rsidR="004B1512" w:rsidRPr="004B1512" w:rsidRDefault="004B1512" w:rsidP="00CD71C5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 w:rsidRPr="004B1512"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4294967271" distB="4294967271" distL="114300" distR="114300" simplePos="0" relativeHeight="251659264" behindDoc="0" locked="0" layoutInCell="1" allowOverlap="1" wp14:anchorId="6CD56B90" wp14:editId="528C71DE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45CAA" id="Straight Connector 4" o:spid="_x0000_s1026" style="position:absolute;z-index:251659264;visibility:visible;mso-wrap-style:square;mso-width-percent:0;mso-height-percent:0;mso-wrap-distance-left:9pt;mso-wrap-distance-top:-69e-5mm;mso-wrap-distance-right:9pt;mso-wrap-distance-bottom:-69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CL2D97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2760340C" w14:textId="77777777" w:rsidR="004B1512" w:rsidRPr="00CD71C5" w:rsidRDefault="004B1512" w:rsidP="00CD71C5">
      <w:pPr>
        <w:spacing w:after="0" w:line="240" w:lineRule="auto"/>
        <w:rPr>
          <w:rFonts w:ascii="Arial" w:hAnsi="Arial" w:cs="Arial"/>
          <w:u w:val="single"/>
          <w:lang w:val="en-US"/>
        </w:rPr>
      </w:pPr>
    </w:p>
    <w:p w14:paraId="30B98601" w14:textId="77777777" w:rsidR="00CD71C5" w:rsidRPr="00CD71C5" w:rsidRDefault="004B1512" w:rsidP="00CD71C5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4B1512">
        <w:rPr>
          <w:rFonts w:ascii="Arial" w:hAnsi="Arial" w:cs="Arial"/>
          <w:b/>
          <w:bCs/>
          <w:u w:val="single"/>
          <w:lang w:val="en-US"/>
        </w:rPr>
        <w:t>INTRODUCTION</w:t>
      </w:r>
    </w:p>
    <w:p w14:paraId="58569F71" w14:textId="77777777" w:rsidR="00CD71C5" w:rsidRPr="004B1512" w:rsidRDefault="00CD71C5" w:rsidP="00CD71C5">
      <w:pPr>
        <w:spacing w:after="0" w:line="240" w:lineRule="auto"/>
        <w:rPr>
          <w:rFonts w:ascii="Arial" w:hAnsi="Arial" w:cs="Arial"/>
          <w:u w:val="single"/>
          <w:lang w:val="en-US"/>
        </w:rPr>
      </w:pPr>
    </w:p>
    <w:p w14:paraId="0E2F8C0B" w14:textId="77777777" w:rsidR="004B1512" w:rsidRDefault="004B1512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4B1512">
        <w:rPr>
          <w:rFonts w:ascii="Arial" w:hAnsi="Arial" w:cs="Arial"/>
        </w:rPr>
        <w:t xml:space="preserve">This document contains a summary of the voting results </w:t>
      </w:r>
      <w:r w:rsidR="000253F9" w:rsidRPr="000253F9">
        <w:rPr>
          <w:rFonts w:ascii="Arial" w:hAnsi="Arial" w:cs="Arial"/>
        </w:rPr>
        <w:t xml:space="preserve">on document </w:t>
      </w:r>
      <w:proofErr w:type="spellStart"/>
      <w:r w:rsidR="00912EBF" w:rsidRPr="00912EBF">
        <w:rPr>
          <w:rFonts w:ascii="Arial" w:hAnsi="Arial" w:cs="Arial"/>
        </w:rPr>
        <w:t>ExMC</w:t>
      </w:r>
      <w:proofErr w:type="spellEnd"/>
      <w:r w:rsidR="00912EBF" w:rsidRPr="00912EBF">
        <w:rPr>
          <w:rFonts w:ascii="Arial" w:hAnsi="Arial" w:cs="Arial"/>
        </w:rPr>
        <w:t>/2124/DV Assessment Report for the Assessment of Nemko Group AS, NO, to become an Accepted Ex Certification Body (</w:t>
      </w:r>
      <w:proofErr w:type="spellStart"/>
      <w:r w:rsidR="00912EBF" w:rsidRPr="00912EBF">
        <w:rPr>
          <w:rFonts w:ascii="Arial" w:hAnsi="Arial" w:cs="Arial"/>
        </w:rPr>
        <w:t>ExCB</w:t>
      </w:r>
      <w:proofErr w:type="spellEnd"/>
      <w:r w:rsidR="00912EBF" w:rsidRPr="00912EBF">
        <w:rPr>
          <w:rFonts w:ascii="Arial" w:hAnsi="Arial" w:cs="Arial"/>
        </w:rPr>
        <w:t>) in the IECEx Equipment Scheme, IECEx 02</w:t>
      </w:r>
      <w:r w:rsidR="00912EBF">
        <w:rPr>
          <w:rFonts w:ascii="Arial" w:hAnsi="Arial" w:cs="Arial"/>
        </w:rPr>
        <w:t>.</w:t>
      </w:r>
    </w:p>
    <w:p w14:paraId="511C3B3E" w14:textId="77777777" w:rsidR="004B1512" w:rsidRDefault="004B1512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3198AAC" w14:textId="77777777" w:rsidR="000253F9" w:rsidRDefault="000253F9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5E9B775" w14:textId="77777777" w:rsidR="000253F9" w:rsidRDefault="000253F9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22FEE94" w14:textId="77777777" w:rsidR="000253F9" w:rsidRDefault="000253F9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3E06CE5" w14:textId="77777777" w:rsidR="00CD71C5" w:rsidRPr="005F3797" w:rsidRDefault="00CD71C5" w:rsidP="00CD71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03BE71D3" w14:textId="77777777" w:rsidR="00CD71C5" w:rsidRPr="005F3797" w:rsidRDefault="00CD71C5" w:rsidP="00CD71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5F379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3C215D08" w14:textId="77777777" w:rsidR="00CD71C5" w:rsidRDefault="00CD71C5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6FACA47" w14:textId="77777777" w:rsidR="00CD71C5" w:rsidRDefault="00CD71C5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2F05D9" w14:textId="77777777" w:rsidR="00560534" w:rsidRDefault="0056053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D001992" w14:textId="77777777" w:rsidR="00560534" w:rsidRDefault="0056053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7E1B14E" w14:textId="77777777" w:rsidR="00560534" w:rsidRDefault="00560534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5BF12D" w14:textId="77777777" w:rsidR="00CD71C5" w:rsidRDefault="00CD71C5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CD71C5" w:rsidRPr="005F3797" w14:paraId="21B0AF16" w14:textId="77777777" w:rsidTr="00407123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6A401E4B" w14:textId="77777777" w:rsidR="00CD71C5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Address:</w:t>
            </w:r>
          </w:p>
          <w:p w14:paraId="38D70002" w14:textId="77777777" w:rsidR="00CD71C5" w:rsidRPr="009C502B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Level 17, Angel Place</w:t>
            </w:r>
          </w:p>
          <w:p w14:paraId="2B28219F" w14:textId="77777777" w:rsidR="00CD71C5" w:rsidRPr="009C502B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 Pitt Street</w:t>
            </w:r>
          </w:p>
          <w:p w14:paraId="3D9EA2E2" w14:textId="77777777" w:rsidR="00CD71C5" w:rsidRPr="009C502B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Sydney NSW 2000</w:t>
            </w:r>
          </w:p>
          <w:p w14:paraId="09DB94F1" w14:textId="77777777" w:rsidR="00CD71C5" w:rsidRPr="00D10604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Australia</w:t>
            </w:r>
          </w:p>
          <w:p w14:paraId="47ED970D" w14:textId="77777777" w:rsidR="00CD71C5" w:rsidRPr="005F3797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0C89BBA" w14:textId="77777777" w:rsidR="00CD71C5" w:rsidRPr="005F3797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2B0AE56B" w14:textId="77777777" w:rsidR="00CD71C5" w:rsidRPr="005F3797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Contact Details:</w:t>
            </w:r>
          </w:p>
          <w:p w14:paraId="5C101236" w14:textId="77777777" w:rsidR="00CD71C5" w:rsidRPr="005F3797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Tel: +61 2 46 28 4690</w:t>
            </w:r>
          </w:p>
          <w:p w14:paraId="6F978CE0" w14:textId="77777777" w:rsidR="00CD71C5" w:rsidRPr="005F3797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Fax: +61 2 46 27 5285</w:t>
            </w:r>
          </w:p>
          <w:p w14:paraId="24045B12" w14:textId="77777777" w:rsidR="00CD71C5" w:rsidRPr="005F3797" w:rsidRDefault="00CD71C5" w:rsidP="0040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e-mail: info@iecex.com</w:t>
            </w:r>
          </w:p>
          <w:p w14:paraId="56269861" w14:textId="77777777" w:rsidR="00CD71C5" w:rsidRPr="005F3797" w:rsidRDefault="00A91F87" w:rsidP="0040712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7" w:history="1">
              <w:r w:rsidR="00CD71C5" w:rsidRPr="005F379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http://www.iecex.com</w:t>
              </w:r>
            </w:hyperlink>
          </w:p>
        </w:tc>
      </w:tr>
    </w:tbl>
    <w:p w14:paraId="12399D69" w14:textId="77777777" w:rsidR="004B1512" w:rsidRDefault="004B1512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47588462" w14:textId="77777777" w:rsidR="00987BB0" w:rsidRDefault="00AD3574" w:rsidP="003A7B7A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AD3574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Summary of voting results on </w:t>
      </w:r>
      <w:proofErr w:type="spellStart"/>
      <w:r w:rsidR="00912EBF" w:rsidRPr="00912EBF">
        <w:rPr>
          <w:rFonts w:ascii="Arial" w:hAnsi="Arial" w:cs="Arial"/>
          <w:b/>
          <w:bCs/>
          <w:i/>
          <w:iCs/>
          <w:sz w:val="20"/>
          <w:szCs w:val="20"/>
        </w:rPr>
        <w:t>ExMC</w:t>
      </w:r>
      <w:proofErr w:type="spellEnd"/>
      <w:r w:rsidR="00912EBF" w:rsidRPr="00912EBF">
        <w:rPr>
          <w:rFonts w:ascii="Arial" w:hAnsi="Arial" w:cs="Arial"/>
          <w:b/>
          <w:bCs/>
          <w:i/>
          <w:iCs/>
          <w:sz w:val="20"/>
          <w:szCs w:val="20"/>
        </w:rPr>
        <w:t>/2124/DV Assessment Report for the Assessment of Nemko Group AS, NO, to become an Accepted Ex Certification Body (</w:t>
      </w:r>
      <w:proofErr w:type="spellStart"/>
      <w:r w:rsidR="00912EBF" w:rsidRPr="00912EBF">
        <w:rPr>
          <w:rFonts w:ascii="Arial" w:hAnsi="Arial" w:cs="Arial"/>
          <w:b/>
          <w:bCs/>
          <w:i/>
          <w:iCs/>
          <w:sz w:val="20"/>
          <w:szCs w:val="20"/>
        </w:rPr>
        <w:t>ExCB</w:t>
      </w:r>
      <w:proofErr w:type="spellEnd"/>
      <w:r w:rsidR="00912EBF" w:rsidRPr="00912EBF">
        <w:rPr>
          <w:rFonts w:ascii="Arial" w:hAnsi="Arial" w:cs="Arial"/>
          <w:b/>
          <w:bCs/>
          <w:i/>
          <w:iCs/>
          <w:sz w:val="20"/>
          <w:szCs w:val="20"/>
        </w:rPr>
        <w:t>) in the IECEx Equipment Scheme, IECEx 02</w:t>
      </w:r>
    </w:p>
    <w:p w14:paraId="29DB8922" w14:textId="77777777" w:rsidR="000253F9" w:rsidRPr="00AD3574" w:rsidRDefault="000253F9" w:rsidP="003A7B7A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628958C" w14:textId="77777777" w:rsidR="00AD3574" w:rsidRPr="00180CA0" w:rsidRDefault="00AD3574" w:rsidP="00AD357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 xml:space="preserve">Circulation Date: </w:t>
      </w:r>
      <w:r w:rsidR="000253F9" w:rsidRPr="000253F9">
        <w:rPr>
          <w:rFonts w:ascii="Arial" w:hAnsi="Arial" w:cs="Arial"/>
          <w:b/>
          <w:bCs/>
          <w:i/>
          <w:iCs/>
          <w:sz w:val="20"/>
          <w:szCs w:val="20"/>
        </w:rPr>
        <w:t>2024</w:t>
      </w:r>
      <w:r w:rsidR="000253F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253F9" w:rsidRPr="000253F9">
        <w:rPr>
          <w:rFonts w:ascii="Arial" w:hAnsi="Arial" w:cs="Arial"/>
          <w:b/>
          <w:bCs/>
          <w:i/>
          <w:iCs/>
          <w:sz w:val="20"/>
          <w:szCs w:val="20"/>
        </w:rPr>
        <w:t>11</w:t>
      </w:r>
      <w:r w:rsidR="000253F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253F9" w:rsidRPr="000253F9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912EBF">
        <w:rPr>
          <w:rFonts w:ascii="Arial" w:hAnsi="Arial" w:cs="Arial"/>
          <w:b/>
          <w:bCs/>
          <w:i/>
          <w:iCs/>
          <w:sz w:val="20"/>
          <w:szCs w:val="20"/>
        </w:rPr>
        <w:t>9</w:t>
      </w:r>
    </w:p>
    <w:p w14:paraId="3DFDFE8A" w14:textId="77777777" w:rsidR="00AD3574" w:rsidRPr="00180CA0" w:rsidRDefault="00AD3574" w:rsidP="00AD357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>Closing Date:</w:t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  <w:t>20</w:t>
      </w:r>
      <w:r w:rsidR="000253F9">
        <w:rPr>
          <w:rFonts w:ascii="Arial" w:hAnsi="Arial" w:cs="Arial"/>
          <w:b/>
          <w:bCs/>
          <w:i/>
          <w:iCs/>
          <w:sz w:val="20"/>
          <w:szCs w:val="20"/>
        </w:rPr>
        <w:t xml:space="preserve">25 01 </w:t>
      </w:r>
      <w:r w:rsidR="00912EBF">
        <w:rPr>
          <w:rFonts w:ascii="Arial" w:hAnsi="Arial" w:cs="Arial"/>
          <w:b/>
          <w:bCs/>
          <w:i/>
          <w:iCs/>
          <w:sz w:val="20"/>
          <w:szCs w:val="20"/>
        </w:rPr>
        <w:t>10</w:t>
      </w:r>
      <w:r w:rsidR="000253F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  <w:t>Reminders: Yes</w:t>
      </w: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3599"/>
        <w:gridCol w:w="2883"/>
        <w:gridCol w:w="2595"/>
      </w:tblGrid>
      <w:tr w:rsidR="00AD3574" w:rsidRPr="00294FFE" w14:paraId="50883060" w14:textId="77777777" w:rsidTr="00AD3574">
        <w:trPr>
          <w:trHeight w:val="300"/>
        </w:trPr>
        <w:tc>
          <w:tcPr>
            <w:tcW w:w="3599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14:paraId="541AD670" w14:textId="77777777" w:rsidR="00AD3574" w:rsidRPr="00294FFE" w:rsidRDefault="00AD3574" w:rsidP="00407123">
            <w:pPr>
              <w:jc w:val="center"/>
              <w:rPr>
                <w:rFonts w:ascii="Arial" w:hAnsi="Arial" w:cs="Arial"/>
              </w:rPr>
            </w:pPr>
            <w:r w:rsidRPr="00294FFE">
              <w:rPr>
                <w:rFonts w:ascii="Arial" w:hAnsi="Arial" w:cs="Arial"/>
              </w:rPr>
              <w:t>Country</w:t>
            </w:r>
          </w:p>
        </w:tc>
        <w:tc>
          <w:tcPr>
            <w:tcW w:w="2883" w:type="dxa"/>
            <w:tcBorders>
              <w:top w:val="single" w:sz="12" w:space="0" w:color="auto"/>
            </w:tcBorders>
          </w:tcPr>
          <w:p w14:paraId="24A16C84" w14:textId="77777777" w:rsidR="00AD3574" w:rsidRPr="00E075E5" w:rsidRDefault="00E075E5" w:rsidP="00407123">
            <w:pPr>
              <w:jc w:val="center"/>
              <w:rPr>
                <w:rFonts w:ascii="Arial" w:hAnsi="Arial" w:cs="Arial"/>
              </w:rPr>
            </w:pPr>
            <w:r w:rsidRPr="00E075E5">
              <w:rPr>
                <w:rFonts w:ascii="Arial" w:hAnsi="Arial" w:cs="Arial"/>
              </w:rPr>
              <w:t>Vote</w:t>
            </w:r>
          </w:p>
        </w:tc>
        <w:tc>
          <w:tcPr>
            <w:tcW w:w="2595" w:type="dxa"/>
            <w:tcBorders>
              <w:top w:val="single" w:sz="12" w:space="0" w:color="auto"/>
              <w:right w:val="single" w:sz="12" w:space="0" w:color="auto"/>
            </w:tcBorders>
          </w:tcPr>
          <w:p w14:paraId="5FCCD805" w14:textId="77777777" w:rsidR="00AD3574" w:rsidRPr="00E075E5" w:rsidRDefault="00121748" w:rsidP="00407123">
            <w:pPr>
              <w:jc w:val="center"/>
              <w:rPr>
                <w:rFonts w:ascii="Arial" w:hAnsi="Arial" w:cs="Arial"/>
              </w:rPr>
            </w:pPr>
            <w:r w:rsidRPr="00E075E5">
              <w:rPr>
                <w:rFonts w:ascii="Arial" w:hAnsi="Arial" w:cs="Arial"/>
              </w:rPr>
              <w:t>Comments</w:t>
            </w:r>
          </w:p>
        </w:tc>
      </w:tr>
      <w:tr w:rsidR="00AD3574" w:rsidRPr="00294FFE" w14:paraId="051E3E25" w14:textId="77777777" w:rsidTr="00AD3574">
        <w:trPr>
          <w:trHeight w:val="300"/>
        </w:trPr>
        <w:tc>
          <w:tcPr>
            <w:tcW w:w="3599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13B4B6AF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2883" w:type="dxa"/>
            <w:tcBorders>
              <w:top w:val="single" w:sz="12" w:space="0" w:color="auto"/>
            </w:tcBorders>
          </w:tcPr>
          <w:p w14:paraId="16D108F4" w14:textId="77777777" w:rsidR="00AD3574" w:rsidRPr="00294FFE" w:rsidRDefault="00985AEC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top w:val="single" w:sz="12" w:space="0" w:color="auto"/>
              <w:right w:val="single" w:sz="12" w:space="0" w:color="auto"/>
            </w:tcBorders>
          </w:tcPr>
          <w:p w14:paraId="6C514703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65FFF864" w14:textId="77777777" w:rsidTr="00AD3574">
        <w:trPr>
          <w:trHeight w:val="334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7442D540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2883" w:type="dxa"/>
          </w:tcPr>
          <w:p w14:paraId="42FBE0DA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53EDD48D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02081AEC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27E905FF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2883" w:type="dxa"/>
          </w:tcPr>
          <w:p w14:paraId="3197D02B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2819D4DE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3AF5E5CE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</w:tcPr>
          <w:p w14:paraId="0BFD9426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2883" w:type="dxa"/>
          </w:tcPr>
          <w:p w14:paraId="1A292311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3733028E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5ED3AA30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067DD453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CZECH REPUBLIC</w:t>
            </w:r>
          </w:p>
        </w:tc>
        <w:tc>
          <w:tcPr>
            <w:tcW w:w="2883" w:type="dxa"/>
          </w:tcPr>
          <w:p w14:paraId="24472861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58E4DBDE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38701876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7934EBC5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2883" w:type="dxa"/>
          </w:tcPr>
          <w:p w14:paraId="7E45D9D3" w14:textId="77777777" w:rsidR="00AD3574" w:rsidRPr="00294FFE" w:rsidRDefault="00121748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58C27E32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3E10F35C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3F67279B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2883" w:type="dxa"/>
          </w:tcPr>
          <w:p w14:paraId="73673CBF" w14:textId="77777777" w:rsidR="00AD3574" w:rsidRPr="00294FFE" w:rsidRDefault="00CD7738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5A926A9D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159EBCC1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2B54E099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2883" w:type="dxa"/>
          </w:tcPr>
          <w:p w14:paraId="72390EB1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11F59696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25CBEED3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05BBFDCD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2883" w:type="dxa"/>
          </w:tcPr>
          <w:p w14:paraId="1804521B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78CE84DC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0DBB8E50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</w:tcPr>
          <w:p w14:paraId="1B95D4B8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2883" w:type="dxa"/>
          </w:tcPr>
          <w:p w14:paraId="5E0E55EF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6703896A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71CB01EF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6F4F4EA1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2883" w:type="dxa"/>
          </w:tcPr>
          <w:p w14:paraId="50885FD6" w14:textId="77777777" w:rsidR="00AD3574" w:rsidRPr="00294FFE" w:rsidRDefault="00912EBF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1AD17D92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7AE5701F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</w:tcPr>
          <w:p w14:paraId="14161AFF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883" w:type="dxa"/>
          </w:tcPr>
          <w:p w14:paraId="2F167524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0B98AB04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588A1E73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</w:tcPr>
          <w:p w14:paraId="4F0B53E4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ISLAMIC REPUBLIC OF IRAN</w:t>
            </w:r>
          </w:p>
        </w:tc>
        <w:tc>
          <w:tcPr>
            <w:tcW w:w="2883" w:type="dxa"/>
          </w:tcPr>
          <w:p w14:paraId="009E2AC6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4EDB9258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663A291D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45BEF6F9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2883" w:type="dxa"/>
          </w:tcPr>
          <w:p w14:paraId="4A157617" w14:textId="77777777" w:rsidR="00AD3574" w:rsidRPr="00294FFE" w:rsidRDefault="00E075E5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34601CB5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7174B222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604823D0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2883" w:type="dxa"/>
          </w:tcPr>
          <w:p w14:paraId="4A92BA14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79F97118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3019E3D0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24E2AB7A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2883" w:type="dxa"/>
          </w:tcPr>
          <w:p w14:paraId="26D93B2B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76BF9DE9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0F18F919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</w:tcPr>
          <w:p w14:paraId="6C457941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KINGDOM OF SAUDI ARABIA</w:t>
            </w:r>
          </w:p>
        </w:tc>
        <w:tc>
          <w:tcPr>
            <w:tcW w:w="2883" w:type="dxa"/>
          </w:tcPr>
          <w:p w14:paraId="40499286" w14:textId="77777777" w:rsidR="00AD3574" w:rsidRPr="00294FFE" w:rsidRDefault="00121748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6186E556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0EF4CC2A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4C18FA4A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2883" w:type="dxa"/>
          </w:tcPr>
          <w:p w14:paraId="7546CA49" w14:textId="77777777" w:rsidR="00622DC8" w:rsidRPr="00294FFE" w:rsidRDefault="00396500" w:rsidP="00622D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37CB57D1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49E00348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60491590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NETHERLANDS</w:t>
            </w:r>
          </w:p>
        </w:tc>
        <w:tc>
          <w:tcPr>
            <w:tcW w:w="2883" w:type="dxa"/>
          </w:tcPr>
          <w:p w14:paraId="6ECD18E4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4D40CC07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0DF5C723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31EAB9B9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2883" w:type="dxa"/>
          </w:tcPr>
          <w:p w14:paraId="14E3BC83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7FC399F2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3FA809E9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28E544AF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2883" w:type="dxa"/>
          </w:tcPr>
          <w:p w14:paraId="7E88C589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600F2269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3CE0B51B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2C90FB79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PEOPLES REPUBLIC OF CHINA</w:t>
            </w:r>
          </w:p>
        </w:tc>
        <w:tc>
          <w:tcPr>
            <w:tcW w:w="2883" w:type="dxa"/>
          </w:tcPr>
          <w:p w14:paraId="510C23E7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59CA31AE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094FE7F6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13909EEF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2883" w:type="dxa"/>
          </w:tcPr>
          <w:p w14:paraId="2E2DED4C" w14:textId="77777777" w:rsidR="00AD3574" w:rsidRPr="00294FFE" w:rsidRDefault="000253F9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32F55879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4DEC8018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59827F37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REPUBLIC OF KOREA</w:t>
            </w:r>
          </w:p>
        </w:tc>
        <w:tc>
          <w:tcPr>
            <w:tcW w:w="2883" w:type="dxa"/>
          </w:tcPr>
          <w:p w14:paraId="7E573951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733EDE8B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3C2B629B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04FAED77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2883" w:type="dxa"/>
          </w:tcPr>
          <w:p w14:paraId="2974B26B" w14:textId="77777777" w:rsidR="00AD3574" w:rsidRPr="00294FFE" w:rsidRDefault="00E075E5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7CED7195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71B6455D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6772A95A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RUSSIA</w:t>
            </w:r>
          </w:p>
        </w:tc>
        <w:tc>
          <w:tcPr>
            <w:tcW w:w="2883" w:type="dxa"/>
          </w:tcPr>
          <w:p w14:paraId="34D7C1C1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5430DDB5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0D743F36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788FEE1A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2883" w:type="dxa"/>
          </w:tcPr>
          <w:p w14:paraId="44AE5C3F" w14:textId="77777777" w:rsidR="00AD3574" w:rsidRPr="00294FFE" w:rsidRDefault="003959EC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7015C004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1833C002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3FA9A181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2883" w:type="dxa"/>
          </w:tcPr>
          <w:p w14:paraId="69A5B61D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15487817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114B624C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1459C24E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2883" w:type="dxa"/>
          </w:tcPr>
          <w:p w14:paraId="527FD8F1" w14:textId="77777777" w:rsidR="00AD3574" w:rsidRPr="00294FFE" w:rsidRDefault="00912EBF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0DB26EA5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5B53E784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</w:tcPr>
          <w:p w14:paraId="1406B37C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2883" w:type="dxa"/>
          </w:tcPr>
          <w:p w14:paraId="60206686" w14:textId="77777777" w:rsidR="00AD3574" w:rsidRPr="00294FFE" w:rsidRDefault="00912EBF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560A11A6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02181BC1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3CE5A778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2883" w:type="dxa"/>
          </w:tcPr>
          <w:p w14:paraId="51566B61" w14:textId="77777777" w:rsidR="00AD3574" w:rsidRPr="00294FFE" w:rsidRDefault="00121748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7B623855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7CF92FD9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71ED6CCA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2883" w:type="dxa"/>
          </w:tcPr>
          <w:p w14:paraId="3C736BA2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32F50623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71E46B95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7EAD8E71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2883" w:type="dxa"/>
          </w:tcPr>
          <w:p w14:paraId="633E7391" w14:textId="77777777" w:rsidR="00AD3574" w:rsidRPr="00294FFE" w:rsidRDefault="003959EC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6DE47EE1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761C0457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6300180E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UNITED ARAB EMIRATES</w:t>
            </w:r>
          </w:p>
        </w:tc>
        <w:tc>
          <w:tcPr>
            <w:tcW w:w="2883" w:type="dxa"/>
          </w:tcPr>
          <w:p w14:paraId="15A7C4B4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6031EB48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11167E87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</w:tcBorders>
            <w:noWrap/>
            <w:hideMark/>
          </w:tcPr>
          <w:p w14:paraId="2BDF7FFB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2883" w:type="dxa"/>
          </w:tcPr>
          <w:p w14:paraId="383D9C1F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right w:val="single" w:sz="12" w:space="0" w:color="auto"/>
            </w:tcBorders>
          </w:tcPr>
          <w:p w14:paraId="2E9B263B" w14:textId="77777777" w:rsidR="00AD3574" w:rsidRPr="00294FFE" w:rsidRDefault="00AD3574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74" w:rsidRPr="00294FFE" w14:paraId="283C93BF" w14:textId="77777777" w:rsidTr="00AD3574">
        <w:trPr>
          <w:trHeight w:val="300"/>
        </w:trPr>
        <w:tc>
          <w:tcPr>
            <w:tcW w:w="3599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2700B366" w14:textId="77777777" w:rsidR="00AD3574" w:rsidRPr="00BF5058" w:rsidRDefault="00AD3574" w:rsidP="00407123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UNITED STATES OF AMERICA</w:t>
            </w:r>
          </w:p>
        </w:tc>
        <w:tc>
          <w:tcPr>
            <w:tcW w:w="2883" w:type="dxa"/>
            <w:tcBorders>
              <w:bottom w:val="single" w:sz="12" w:space="0" w:color="auto"/>
            </w:tcBorders>
          </w:tcPr>
          <w:p w14:paraId="60EF05ED" w14:textId="77777777" w:rsidR="00AD3574" w:rsidRPr="00294FFE" w:rsidRDefault="00F377BC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95" w:type="dxa"/>
            <w:tcBorders>
              <w:bottom w:val="single" w:sz="12" w:space="0" w:color="auto"/>
              <w:right w:val="single" w:sz="12" w:space="0" w:color="auto"/>
            </w:tcBorders>
          </w:tcPr>
          <w:p w14:paraId="4CC345F0" w14:textId="77777777" w:rsidR="00AD3574" w:rsidRDefault="00912EBF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See ANNEX A </w:t>
            </w:r>
          </w:p>
          <w:p w14:paraId="7A5EF727" w14:textId="77777777" w:rsidR="00F377BC" w:rsidRPr="00294FFE" w:rsidRDefault="00F377BC" w:rsidP="004071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1"/>
        <w:tblW w:w="9067" w:type="dxa"/>
        <w:tblInd w:w="10" w:type="dxa"/>
        <w:tblLook w:val="04A0" w:firstRow="1" w:lastRow="0" w:firstColumn="1" w:lastColumn="0" w:noHBand="0" w:noVBand="1"/>
      </w:tblPr>
      <w:tblGrid>
        <w:gridCol w:w="3540"/>
        <w:gridCol w:w="5527"/>
      </w:tblGrid>
      <w:tr w:rsidR="00AD3574" w:rsidRPr="00AD3574" w14:paraId="7D3D5D5E" w14:textId="77777777" w:rsidTr="00AD3574">
        <w:trPr>
          <w:trHeight w:val="402"/>
        </w:trPr>
        <w:tc>
          <w:tcPr>
            <w:tcW w:w="3540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36FCD48A" w14:textId="77777777" w:rsidR="00AD3574" w:rsidRPr="00AD3574" w:rsidRDefault="00AD3574" w:rsidP="00AD357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57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Members Voting: 36</w:t>
            </w:r>
          </w:p>
          <w:p w14:paraId="1C7276EB" w14:textId="77777777" w:rsidR="00AD3574" w:rsidRDefault="00AD3574" w:rsidP="00AD357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574">
              <w:rPr>
                <w:rFonts w:ascii="Arial" w:eastAsia="Calibri" w:hAnsi="Arial" w:cs="Arial"/>
                <w:b/>
                <w:sz w:val="20"/>
                <w:szCs w:val="20"/>
              </w:rPr>
              <w:t xml:space="preserve">Members in favour: </w:t>
            </w:r>
            <w:r w:rsidR="0014509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="00912EB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  <w:p w14:paraId="6E48E578" w14:textId="77777777" w:rsidR="00AD3574" w:rsidRPr="00AD3574" w:rsidRDefault="00AD3574" w:rsidP="00AD357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D357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Abstain:</w:t>
            </w:r>
            <w:r w:rsidR="0014509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1</w:t>
            </w:r>
          </w:p>
          <w:p w14:paraId="7D980D19" w14:textId="77777777" w:rsidR="00F377BC" w:rsidRPr="00AD3574" w:rsidRDefault="00AD3574" w:rsidP="0014509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D357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NR:</w:t>
            </w:r>
            <w:r w:rsidR="00912EB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2</w:t>
            </w:r>
            <w:r w:rsidR="0014509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 </w:t>
            </w:r>
            <w:r w:rsidR="00F377B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 vote: 0</w:t>
            </w:r>
          </w:p>
        </w:tc>
        <w:tc>
          <w:tcPr>
            <w:tcW w:w="5527" w:type="dxa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4D3B767C" w14:textId="77777777" w:rsidR="00AD3574" w:rsidRPr="00AD3574" w:rsidRDefault="00AD3574" w:rsidP="00AD357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D3574">
              <w:rPr>
                <w:rFonts w:ascii="Arial" w:eastAsia="Calibri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AD3574" w:rsidRPr="00AD3574" w14:paraId="0524C063" w14:textId="77777777" w:rsidTr="00AD3574">
        <w:trPr>
          <w:trHeight w:val="402"/>
        </w:trPr>
        <w:tc>
          <w:tcPr>
            <w:tcW w:w="3540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3633D5B0" w14:textId="77777777" w:rsidR="00AD3574" w:rsidRPr="00AD3574" w:rsidRDefault="00AD3574" w:rsidP="00AD357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27" w:type="dxa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7D998232" w14:textId="77777777" w:rsidR="00AD3574" w:rsidRPr="00AD3574" w:rsidRDefault="00AD3574" w:rsidP="00AD357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3574">
              <w:rPr>
                <w:rFonts w:ascii="Arial" w:eastAsia="Calibri" w:hAnsi="Arial" w:cs="Arial"/>
                <w:b/>
                <w:sz w:val="20"/>
                <w:szCs w:val="20"/>
              </w:rPr>
              <w:t xml:space="preserve">Status </w:t>
            </w:r>
            <w:proofErr w:type="gramStart"/>
            <w:r w:rsidR="00E075E5" w:rsidRPr="00AD3574">
              <w:rPr>
                <w:rFonts w:ascii="Arial" w:eastAsia="Calibri" w:hAnsi="Arial" w:cs="Arial"/>
                <w:b/>
                <w:sz w:val="20"/>
                <w:szCs w:val="20"/>
              </w:rPr>
              <w:t>on:</w:t>
            </w:r>
            <w:proofErr w:type="gramEnd"/>
            <w:r w:rsidR="00F377B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572CED">
              <w:rPr>
                <w:rFonts w:ascii="Arial" w:eastAsia="Calibri" w:hAnsi="Arial" w:cs="Arial"/>
                <w:b/>
                <w:sz w:val="20"/>
                <w:szCs w:val="20"/>
              </w:rPr>
              <w:t xml:space="preserve">2025 01 </w:t>
            </w:r>
            <w:r w:rsidR="00912EBF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</w:tr>
    </w:tbl>
    <w:p w14:paraId="6DF55221" w14:textId="77777777" w:rsidR="00987BB0" w:rsidRDefault="00987BB0" w:rsidP="00AC7616">
      <w:pPr>
        <w:jc w:val="center"/>
        <w:rPr>
          <w:rFonts w:ascii="Arial" w:hAnsi="Arial" w:cs="Arial"/>
          <w:b/>
          <w:bCs/>
        </w:rPr>
      </w:pPr>
    </w:p>
    <w:p w14:paraId="775CB6B8" w14:textId="77777777" w:rsidR="00145094" w:rsidRDefault="00912EBF" w:rsidP="003075E6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912EBF">
        <w:rPr>
          <w:rFonts w:ascii="Arial" w:eastAsia="Times New Roman" w:hAnsi="Arial" w:cs="Arial"/>
          <w:b/>
          <w:sz w:val="21"/>
          <w:szCs w:val="21"/>
        </w:rPr>
        <w:t>Do you agree with the recommendation from the IECEx Assessment Team for NEMKO, NO, to become an Accepted Ex Certification Body (</w:t>
      </w:r>
      <w:proofErr w:type="spellStart"/>
      <w:r w:rsidRPr="00912EBF">
        <w:rPr>
          <w:rFonts w:ascii="Arial" w:eastAsia="Times New Roman" w:hAnsi="Arial" w:cs="Arial"/>
          <w:b/>
          <w:sz w:val="21"/>
          <w:szCs w:val="21"/>
        </w:rPr>
        <w:t>ExCB</w:t>
      </w:r>
      <w:proofErr w:type="spellEnd"/>
      <w:r w:rsidRPr="00912EBF">
        <w:rPr>
          <w:rFonts w:ascii="Arial" w:eastAsia="Times New Roman" w:hAnsi="Arial" w:cs="Arial"/>
          <w:b/>
          <w:sz w:val="21"/>
          <w:szCs w:val="21"/>
        </w:rPr>
        <w:t>) in the IECEx 02 Equipment Scheme?</w:t>
      </w:r>
    </w:p>
    <w:p w14:paraId="3ADA9F10" w14:textId="77777777" w:rsidR="00912EBF" w:rsidRDefault="00912EBF" w:rsidP="003075E6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p w14:paraId="70150A24" w14:textId="77777777" w:rsidR="00560534" w:rsidRPr="00CB6578" w:rsidRDefault="00560534" w:rsidP="003075E6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CB6578">
        <w:rPr>
          <w:rFonts w:ascii="Arial" w:eastAsia="Times New Roman" w:hAnsi="Arial" w:cs="Arial"/>
          <w:b/>
          <w:sz w:val="21"/>
          <w:szCs w:val="21"/>
        </w:rPr>
        <w:t xml:space="preserve">Yes = In favour </w:t>
      </w:r>
      <w:r w:rsidRPr="00CB6578">
        <w:rPr>
          <w:rFonts w:ascii="Arial" w:eastAsia="Times New Roman" w:hAnsi="Arial" w:cs="Arial"/>
          <w:b/>
          <w:sz w:val="21"/>
          <w:szCs w:val="21"/>
        </w:rPr>
        <w:tab/>
      </w:r>
      <w:r w:rsidRPr="00CB6578">
        <w:rPr>
          <w:rFonts w:ascii="Arial" w:eastAsia="Times New Roman" w:hAnsi="Arial" w:cs="Arial"/>
          <w:b/>
          <w:sz w:val="21"/>
          <w:szCs w:val="21"/>
        </w:rPr>
        <w:tab/>
        <w:t>No = Against</w:t>
      </w:r>
      <w:r w:rsidRPr="00CB6578">
        <w:rPr>
          <w:rFonts w:ascii="Arial" w:eastAsia="Times New Roman" w:hAnsi="Arial" w:cs="Arial"/>
          <w:b/>
          <w:sz w:val="21"/>
          <w:szCs w:val="21"/>
        </w:rPr>
        <w:tab/>
      </w:r>
      <w:r w:rsidRPr="00CB6578">
        <w:rPr>
          <w:rFonts w:ascii="Arial" w:eastAsia="Times New Roman" w:hAnsi="Arial" w:cs="Arial"/>
          <w:b/>
          <w:sz w:val="21"/>
          <w:szCs w:val="21"/>
        </w:rPr>
        <w:tab/>
        <w:t>NR</w:t>
      </w:r>
      <w:r>
        <w:rPr>
          <w:rFonts w:ascii="Arial" w:eastAsia="Times New Roman" w:hAnsi="Arial" w:cs="Arial"/>
          <w:b/>
          <w:sz w:val="21"/>
          <w:szCs w:val="21"/>
        </w:rPr>
        <w:t xml:space="preserve"> =</w:t>
      </w:r>
      <w:r w:rsidRPr="00CB6578">
        <w:rPr>
          <w:rFonts w:ascii="Arial" w:eastAsia="Times New Roman" w:hAnsi="Arial" w:cs="Arial"/>
          <w:b/>
          <w:sz w:val="21"/>
          <w:szCs w:val="21"/>
        </w:rPr>
        <w:t xml:space="preserve"> Not returned</w:t>
      </w:r>
      <w:r w:rsidRPr="00CB6578">
        <w:rPr>
          <w:rFonts w:ascii="Arial" w:eastAsia="Times New Roman" w:hAnsi="Arial" w:cs="Arial"/>
          <w:b/>
          <w:sz w:val="21"/>
          <w:szCs w:val="21"/>
        </w:rPr>
        <w:tab/>
        <w:t>Abstain</w:t>
      </w:r>
    </w:p>
    <w:p w14:paraId="72330568" w14:textId="77777777" w:rsidR="00560534" w:rsidRDefault="00560534" w:rsidP="003075E6">
      <w:pPr>
        <w:spacing w:after="0" w:line="240" w:lineRule="auto"/>
      </w:pPr>
    </w:p>
    <w:p w14:paraId="2A634A36" w14:textId="77777777" w:rsidR="00912EBF" w:rsidRDefault="00912EBF" w:rsidP="003075E6">
      <w:pPr>
        <w:spacing w:after="0" w:line="240" w:lineRule="auto"/>
      </w:pPr>
    </w:p>
    <w:p w14:paraId="3E22D4F5" w14:textId="77777777" w:rsidR="00912EBF" w:rsidRPr="00912EBF" w:rsidRDefault="00912EBF" w:rsidP="003075E6">
      <w:pPr>
        <w:spacing w:after="0" w:line="240" w:lineRule="auto"/>
        <w:rPr>
          <w:rFonts w:ascii="Arial" w:hAnsi="Arial" w:cs="Arial"/>
          <w:b/>
          <w:bCs/>
        </w:rPr>
      </w:pPr>
      <w:r w:rsidRPr="00912EBF">
        <w:rPr>
          <w:rFonts w:ascii="Arial" w:hAnsi="Arial" w:cs="Arial"/>
          <w:b/>
          <w:bCs/>
        </w:rPr>
        <w:t>US</w:t>
      </w:r>
    </w:p>
    <w:p w14:paraId="59507E97" w14:textId="77777777" w:rsidR="00912EBF" w:rsidRPr="00912EBF" w:rsidRDefault="00912EBF" w:rsidP="003075E6">
      <w:pPr>
        <w:spacing w:after="0" w:line="240" w:lineRule="auto"/>
        <w:rPr>
          <w:rFonts w:ascii="Arial" w:hAnsi="Arial" w:cs="Arial"/>
        </w:rPr>
      </w:pPr>
    </w:p>
    <w:p w14:paraId="00153A8E" w14:textId="77777777" w:rsidR="00912EBF" w:rsidRDefault="00912EBF" w:rsidP="003075E6">
      <w:pPr>
        <w:spacing w:after="0" w:line="240" w:lineRule="auto"/>
        <w:rPr>
          <w:rFonts w:ascii="Arial" w:hAnsi="Arial" w:cs="Arial"/>
        </w:rPr>
      </w:pPr>
      <w:r w:rsidRPr="00912EBF">
        <w:rPr>
          <w:rFonts w:ascii="Arial" w:hAnsi="Arial" w:cs="Arial"/>
        </w:rPr>
        <w:t xml:space="preserve">Clause 3.7 states "National differences to IEC standards are those for the European Union differences listed in the latest version of the IECEx System Bulletin." However, the IECEx On-line bulletin states "No response yet provided by Member Body" for many of the standards that are included in the </w:t>
      </w:r>
      <w:proofErr w:type="spellStart"/>
      <w:r w:rsidRPr="00912EBF">
        <w:rPr>
          <w:rFonts w:ascii="Arial" w:hAnsi="Arial" w:cs="Arial"/>
        </w:rPr>
        <w:t>ExCB</w:t>
      </w:r>
      <w:proofErr w:type="spellEnd"/>
      <w:r w:rsidRPr="00912EBF">
        <w:rPr>
          <w:rFonts w:ascii="Arial" w:hAnsi="Arial" w:cs="Arial"/>
        </w:rPr>
        <w:t xml:space="preserve"> scope, e.g., IEC 60079-0, Ed. 7.0, IEC 60079-1, Ed. 7.0, IEC 60079-6, Ed. 4.1, etc.</w:t>
      </w:r>
    </w:p>
    <w:p w14:paraId="497408F1" w14:textId="77777777" w:rsidR="00912EBF" w:rsidRDefault="00912EBF" w:rsidP="003075E6">
      <w:pPr>
        <w:spacing w:after="0" w:line="240" w:lineRule="auto"/>
        <w:rPr>
          <w:rFonts w:ascii="Arial" w:hAnsi="Arial" w:cs="Arial"/>
        </w:rPr>
      </w:pPr>
    </w:p>
    <w:p w14:paraId="0387D79A" w14:textId="77777777" w:rsidR="00912EBF" w:rsidRDefault="00912EBF" w:rsidP="003075E6">
      <w:pPr>
        <w:spacing w:after="0" w:line="240" w:lineRule="auto"/>
        <w:rPr>
          <w:rFonts w:ascii="Arial" w:hAnsi="Arial" w:cs="Arial"/>
          <w:b/>
          <w:bCs/>
        </w:rPr>
      </w:pPr>
      <w:r w:rsidRPr="00912EBF">
        <w:rPr>
          <w:rFonts w:ascii="Arial" w:hAnsi="Arial" w:cs="Arial"/>
          <w:b/>
          <w:bCs/>
        </w:rPr>
        <w:t>Secretariat response</w:t>
      </w:r>
    </w:p>
    <w:p w14:paraId="0D66EC17" w14:textId="77777777" w:rsidR="00912EBF" w:rsidRDefault="00912EBF" w:rsidP="003075E6">
      <w:pPr>
        <w:spacing w:after="0" w:line="240" w:lineRule="auto"/>
        <w:rPr>
          <w:rFonts w:ascii="Arial" w:hAnsi="Arial" w:cs="Arial"/>
          <w:b/>
          <w:bCs/>
        </w:rPr>
      </w:pPr>
    </w:p>
    <w:p w14:paraId="407BEA39" w14:textId="00A075CB" w:rsidR="00912EBF" w:rsidRPr="00A91F87" w:rsidRDefault="00912EBF" w:rsidP="003075E6">
      <w:pPr>
        <w:spacing w:after="0" w:line="240" w:lineRule="auto"/>
        <w:rPr>
          <w:rFonts w:ascii="Arial" w:hAnsi="Arial" w:cs="Arial"/>
        </w:rPr>
      </w:pPr>
      <w:r w:rsidRPr="00912EBF">
        <w:rPr>
          <w:rFonts w:ascii="Arial" w:hAnsi="Arial" w:cs="Arial"/>
        </w:rPr>
        <w:t>The Secretariat is in contact with the EU representative regarding EU Differences for inclusion in the Bulletin</w:t>
      </w:r>
      <w:r w:rsidRPr="00912EBF">
        <w:rPr>
          <w:rFonts w:ascii="Arial" w:hAnsi="Arial" w:cs="Arial"/>
          <w:b/>
          <w:bCs/>
        </w:rPr>
        <w:t>.</w:t>
      </w:r>
      <w:r w:rsidR="00266776">
        <w:rPr>
          <w:rFonts w:ascii="Arial" w:hAnsi="Arial" w:cs="Arial"/>
          <w:b/>
          <w:bCs/>
        </w:rPr>
        <w:t xml:space="preserve">  </w:t>
      </w:r>
      <w:r w:rsidR="00266776" w:rsidRPr="00A91F87">
        <w:rPr>
          <w:rFonts w:ascii="Arial" w:hAnsi="Arial" w:cs="Arial"/>
        </w:rPr>
        <w:t xml:space="preserve">The representative has advised that </w:t>
      </w:r>
      <w:r w:rsidR="00A91F87" w:rsidRPr="00A91F87">
        <w:rPr>
          <w:rFonts w:ascii="Arial" w:hAnsi="Arial" w:cs="Arial"/>
        </w:rPr>
        <w:t>t</w:t>
      </w:r>
      <w:r w:rsidR="00266776" w:rsidRPr="00A91F87">
        <w:rPr>
          <w:rFonts w:ascii="Arial" w:hAnsi="Arial" w:cs="Arial"/>
        </w:rPr>
        <w:t xml:space="preserve">he work </w:t>
      </w:r>
      <w:r w:rsidR="00A91F87" w:rsidRPr="00A91F87">
        <w:rPr>
          <w:rFonts w:ascii="Arial" w:hAnsi="Arial" w:cs="Arial"/>
        </w:rPr>
        <w:t>will commence mid-February.</w:t>
      </w:r>
    </w:p>
    <w:sectPr w:rsidR="00912EBF" w:rsidRPr="00A91F8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EDA3" w14:textId="77777777" w:rsidR="00686F85" w:rsidRDefault="00686F85" w:rsidP="003A7B7A">
      <w:pPr>
        <w:spacing w:after="0" w:line="240" w:lineRule="auto"/>
      </w:pPr>
      <w:r>
        <w:separator/>
      </w:r>
    </w:p>
  </w:endnote>
  <w:endnote w:type="continuationSeparator" w:id="0">
    <w:p w14:paraId="64D74714" w14:textId="77777777" w:rsidR="00686F85" w:rsidRDefault="00686F85" w:rsidP="003A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6389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967266" w14:textId="77777777" w:rsidR="00560534" w:rsidRDefault="005605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AF6782" w14:textId="77777777" w:rsidR="00560534" w:rsidRDefault="00560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238B" w14:textId="77777777" w:rsidR="00686F85" w:rsidRDefault="00686F85" w:rsidP="003A7B7A">
      <w:pPr>
        <w:spacing w:after="0" w:line="240" w:lineRule="auto"/>
      </w:pPr>
      <w:r>
        <w:separator/>
      </w:r>
    </w:p>
  </w:footnote>
  <w:footnote w:type="continuationSeparator" w:id="0">
    <w:p w14:paraId="38AE229C" w14:textId="77777777" w:rsidR="00686F85" w:rsidRDefault="00686F85" w:rsidP="003A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6F77" w14:textId="77777777" w:rsidR="003A7B7A" w:rsidRDefault="003A7B7A">
    <w:pPr>
      <w:pStyle w:val="Header"/>
    </w:pPr>
    <w:r>
      <w:rPr>
        <w:noProof/>
      </w:rPr>
      <w:drawing>
        <wp:inline distT="0" distB="0" distL="0" distR="0" wp14:anchorId="2E65CB0B" wp14:editId="122B29DC">
          <wp:extent cx="676910" cy="57912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B71E51" w14:textId="77777777" w:rsidR="003A7B7A" w:rsidRPr="00987BB0" w:rsidRDefault="003A7B7A" w:rsidP="003A7B7A">
    <w:pPr>
      <w:pStyle w:val="Header"/>
      <w:jc w:val="right"/>
      <w:rPr>
        <w:rFonts w:ascii="Arial" w:hAnsi="Arial" w:cs="Arial"/>
        <w:b/>
        <w:bCs/>
      </w:rPr>
    </w:pPr>
    <w:proofErr w:type="spellStart"/>
    <w:r w:rsidRPr="00987BB0">
      <w:rPr>
        <w:rFonts w:ascii="Arial" w:hAnsi="Arial" w:cs="Arial"/>
        <w:b/>
        <w:bCs/>
      </w:rPr>
      <w:t>ExMC</w:t>
    </w:r>
    <w:proofErr w:type="spellEnd"/>
    <w:r w:rsidRPr="00987BB0">
      <w:rPr>
        <w:rFonts w:ascii="Arial" w:hAnsi="Arial" w:cs="Arial"/>
        <w:b/>
        <w:bCs/>
      </w:rPr>
      <w:t>/</w:t>
    </w:r>
    <w:r w:rsidR="00572CED">
      <w:rPr>
        <w:rFonts w:ascii="Arial" w:hAnsi="Arial" w:cs="Arial"/>
        <w:b/>
        <w:bCs/>
      </w:rPr>
      <w:t>213</w:t>
    </w:r>
    <w:r w:rsidR="00912EBF">
      <w:rPr>
        <w:rFonts w:ascii="Arial" w:hAnsi="Arial" w:cs="Arial"/>
        <w:b/>
        <w:bCs/>
      </w:rPr>
      <w:t>5</w:t>
    </w:r>
    <w:r w:rsidRPr="00987BB0">
      <w:rPr>
        <w:rFonts w:ascii="Arial" w:hAnsi="Arial" w:cs="Arial"/>
        <w:b/>
        <w:bCs/>
      </w:rPr>
      <w:t>/RV</w:t>
    </w:r>
  </w:p>
  <w:p w14:paraId="2912ED75" w14:textId="77777777" w:rsidR="003A7B7A" w:rsidRPr="00987BB0" w:rsidRDefault="000253F9" w:rsidP="003A7B7A">
    <w:pPr>
      <w:pStyle w:val="Head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January 2025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16"/>
    <w:rsid w:val="000253F9"/>
    <w:rsid w:val="000B484E"/>
    <w:rsid w:val="000F742F"/>
    <w:rsid w:val="00121748"/>
    <w:rsid w:val="00145094"/>
    <w:rsid w:val="00166059"/>
    <w:rsid w:val="00266776"/>
    <w:rsid w:val="002801F5"/>
    <w:rsid w:val="00290F63"/>
    <w:rsid w:val="00297A25"/>
    <w:rsid w:val="002B792C"/>
    <w:rsid w:val="003075E6"/>
    <w:rsid w:val="003109A3"/>
    <w:rsid w:val="003959EC"/>
    <w:rsid w:val="00396500"/>
    <w:rsid w:val="003A7B7A"/>
    <w:rsid w:val="004464A5"/>
    <w:rsid w:val="004B1512"/>
    <w:rsid w:val="004F7730"/>
    <w:rsid w:val="00560534"/>
    <w:rsid w:val="00572CED"/>
    <w:rsid w:val="00574E1C"/>
    <w:rsid w:val="005B67A1"/>
    <w:rsid w:val="00600F9E"/>
    <w:rsid w:val="00622DC8"/>
    <w:rsid w:val="00686F85"/>
    <w:rsid w:val="00697669"/>
    <w:rsid w:val="007956D5"/>
    <w:rsid w:val="007C53BF"/>
    <w:rsid w:val="00805816"/>
    <w:rsid w:val="00807B74"/>
    <w:rsid w:val="008F6AC9"/>
    <w:rsid w:val="00912EBF"/>
    <w:rsid w:val="00951271"/>
    <w:rsid w:val="00985AEC"/>
    <w:rsid w:val="00987BB0"/>
    <w:rsid w:val="00A2253D"/>
    <w:rsid w:val="00A52234"/>
    <w:rsid w:val="00A91F87"/>
    <w:rsid w:val="00AB3446"/>
    <w:rsid w:val="00AC7616"/>
    <w:rsid w:val="00AD3574"/>
    <w:rsid w:val="00AD5620"/>
    <w:rsid w:val="00AF50C4"/>
    <w:rsid w:val="00B37610"/>
    <w:rsid w:val="00B4271D"/>
    <w:rsid w:val="00BC6057"/>
    <w:rsid w:val="00C813E7"/>
    <w:rsid w:val="00CD71C5"/>
    <w:rsid w:val="00CD7738"/>
    <w:rsid w:val="00DD2A60"/>
    <w:rsid w:val="00DD76D3"/>
    <w:rsid w:val="00DE4E9F"/>
    <w:rsid w:val="00E075E5"/>
    <w:rsid w:val="00EA1CBE"/>
    <w:rsid w:val="00F377BC"/>
    <w:rsid w:val="00F44566"/>
    <w:rsid w:val="00F71746"/>
    <w:rsid w:val="00FB1164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30F82"/>
  <w15:chartTrackingRefBased/>
  <w15:docId w15:val="{7D2AD386-7149-4300-981C-EBE372A0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61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61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D357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B7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B7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7B3AE-B8DC-4046-B28C-A4D26C2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2025-01-10T05:01:00Z</dcterms:created>
  <dcterms:modified xsi:type="dcterms:W3CDTF">2025-01-13T04:42:00Z</dcterms:modified>
</cp:coreProperties>
</file>